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37F4" w:rsidRDefault="007437F4">
      <w:pPr>
        <w:widowControl w:val="0"/>
        <w:spacing w:after="0"/>
      </w:pPr>
    </w:p>
    <w:tbl>
      <w:tblPr>
        <w:tblStyle w:val="a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8"/>
        <w:gridCol w:w="4188"/>
      </w:tblGrid>
      <w:tr w:rsidR="007437F4" w:rsidTr="00FB45E6">
        <w:trPr>
          <w:trHeight w:val="111"/>
        </w:trPr>
        <w:tc>
          <w:tcPr>
            <w:tcW w:w="4188" w:type="dxa"/>
          </w:tcPr>
          <w:p w:rsidR="009943EF" w:rsidRDefault="009943EF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7437F4" w:rsidRPr="009943EF" w:rsidRDefault="006D62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43EF">
              <w:rPr>
                <w:rFonts w:ascii="Comic Sans MS" w:eastAsia="Comic Sans MS" w:hAnsi="Comic Sans MS" w:cs="Comic Sans MS"/>
                <w:sz w:val="28"/>
                <w:szCs w:val="28"/>
              </w:rPr>
              <w:t>NOVEMBER 1</w:t>
            </w:r>
            <w:r w:rsidRPr="009943EF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ST</w:t>
            </w:r>
            <w:r w:rsidRPr="009943E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, 2</w:t>
            </w:r>
            <w:r w:rsidRPr="009943EF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ND</w:t>
            </w:r>
            <w:r w:rsidRPr="009943EF">
              <w:rPr>
                <w:rFonts w:ascii="Comic Sans MS" w:eastAsia="Comic Sans MS" w:hAnsi="Comic Sans MS" w:cs="Comic Sans MS"/>
                <w:sz w:val="28"/>
                <w:szCs w:val="28"/>
              </w:rPr>
              <w:t>, 3</w:t>
            </w:r>
            <w:r w:rsidRPr="009943EF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RD</w:t>
            </w:r>
            <w:r w:rsidRPr="009943E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88" w:type="dxa"/>
          </w:tcPr>
          <w:p w:rsidR="007437F4" w:rsidRDefault="007437F4">
            <w:pPr>
              <w:jc w:val="center"/>
            </w:pPr>
          </w:p>
          <w:p w:rsidR="007437F4" w:rsidRDefault="006D62DE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THE DAY OF THE DEAD IS CELEBRATED ON _____ AND ________</w:t>
            </w:r>
          </w:p>
        </w:tc>
      </w:tr>
      <w:tr w:rsidR="007437F4" w:rsidTr="00FB45E6">
        <w:trPr>
          <w:trHeight w:val="111"/>
        </w:trPr>
        <w:tc>
          <w:tcPr>
            <w:tcW w:w="4188" w:type="dxa"/>
          </w:tcPr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B5F87" w:rsidRPr="004B5F87" w:rsidRDefault="009943EF" w:rsidP="004B5F87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9943EF">
              <w:rPr>
                <w:rFonts w:ascii="Comic Sans MS" w:eastAsia="Comic Sans MS" w:hAnsi="Comic Sans MS" w:cs="Comic Sans MS"/>
                <w:sz w:val="28"/>
                <w:szCs w:val="28"/>
              </w:rPr>
              <w:t>2,000</w:t>
            </w:r>
          </w:p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88" w:type="dxa"/>
          </w:tcPr>
          <w:p w:rsidR="007437F4" w:rsidRDefault="003D3C15">
            <w:pPr>
              <w:tabs>
                <w:tab w:val="left" w:pos="1575"/>
              </w:tabs>
            </w:pPr>
            <w:r>
              <w:rPr>
                <w:rFonts w:ascii="Comic Sans MS" w:eastAsia="Comic Sans MS" w:hAnsi="Comic Sans MS" w:cs="Comic Sans MS"/>
                <w:sz w:val="28"/>
              </w:rPr>
              <w:tab/>
            </w:r>
          </w:p>
          <w:p w:rsidR="007437F4" w:rsidRDefault="009943EF">
            <w:pPr>
              <w:tabs>
                <w:tab w:val="left" w:pos="1575"/>
              </w:tabs>
            </w:pPr>
            <w:r>
              <w:rPr>
                <w:rFonts w:ascii="Comic Sans MS" w:eastAsia="Comic Sans MS" w:hAnsi="Comic Sans MS" w:cs="Comic Sans MS"/>
                <w:sz w:val="28"/>
              </w:rPr>
              <w:t>THE MEXICAN TRATITION DATES BACK OVER ________ YEARS</w:t>
            </w:r>
          </w:p>
        </w:tc>
      </w:tr>
      <w:tr w:rsidR="007437F4" w:rsidTr="00FB45E6">
        <w:trPr>
          <w:trHeight w:val="111"/>
        </w:trPr>
        <w:tc>
          <w:tcPr>
            <w:tcW w:w="4188" w:type="dxa"/>
          </w:tcPr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437F4" w:rsidRPr="009943EF" w:rsidRDefault="009943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43E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This is the day where children are celebrated.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They decorate gravesites, create alters, make food, </w:t>
            </w:r>
          </w:p>
        </w:tc>
        <w:tc>
          <w:tcPr>
            <w:tcW w:w="4188" w:type="dxa"/>
          </w:tcPr>
          <w:p w:rsidR="007437F4" w:rsidRDefault="007437F4">
            <w:pPr>
              <w:jc w:val="center"/>
            </w:pPr>
          </w:p>
          <w:p w:rsidR="007437F4" w:rsidRDefault="009943EF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WHAT HAPPENS ON THE FIRST DAY OF THE “EL DIA DE LOS MUERTOS?”</w:t>
            </w:r>
          </w:p>
          <w:p w:rsidR="007437F4" w:rsidRDefault="007437F4">
            <w:pPr>
              <w:jc w:val="center"/>
            </w:pPr>
          </w:p>
        </w:tc>
      </w:tr>
      <w:tr w:rsidR="007437F4" w:rsidTr="00FB45E6">
        <w:trPr>
          <w:trHeight w:val="111"/>
        </w:trPr>
        <w:tc>
          <w:tcPr>
            <w:tcW w:w="4188" w:type="dxa"/>
          </w:tcPr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437F4" w:rsidRPr="009943EF" w:rsidRDefault="003D3C15">
            <w:pPr>
              <w:rPr>
                <w:rFonts w:ascii="Comic Sans MS" w:hAnsi="Comic Sans MS"/>
                <w:sz w:val="28"/>
                <w:szCs w:val="28"/>
              </w:rPr>
            </w:pPr>
            <w:r w:rsidRPr="009943E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="009943E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This is the day where adults are celebrated. The celebrations are at their house with family. They eat the food, sing, and dance. </w:t>
            </w:r>
          </w:p>
          <w:p w:rsidR="007437F4" w:rsidRPr="009943EF" w:rsidRDefault="007437F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88" w:type="dxa"/>
          </w:tcPr>
          <w:p w:rsidR="007437F4" w:rsidRDefault="007437F4">
            <w:pPr>
              <w:jc w:val="center"/>
            </w:pPr>
          </w:p>
          <w:p w:rsidR="007437F4" w:rsidRDefault="007437F4">
            <w:pPr>
              <w:jc w:val="center"/>
            </w:pPr>
          </w:p>
          <w:p w:rsidR="009943EF" w:rsidRDefault="009943EF">
            <w:pPr>
              <w:jc w:val="center"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What happens on the second day of the celebration?</w:t>
            </w:r>
          </w:p>
          <w:p w:rsidR="007437F4" w:rsidRDefault="003D3C15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</w:tr>
      <w:tr w:rsidR="007437F4" w:rsidTr="00FB45E6">
        <w:trPr>
          <w:trHeight w:val="111"/>
        </w:trPr>
        <w:tc>
          <w:tcPr>
            <w:tcW w:w="4188" w:type="dxa"/>
          </w:tcPr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437F4" w:rsidRPr="009943EF" w:rsidRDefault="009943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The celebration spreads to the town. There is a community parade. </w:t>
            </w:r>
          </w:p>
        </w:tc>
        <w:tc>
          <w:tcPr>
            <w:tcW w:w="4188" w:type="dxa"/>
          </w:tcPr>
          <w:p w:rsidR="007437F4" w:rsidRDefault="007437F4">
            <w:pPr>
              <w:jc w:val="center"/>
            </w:pPr>
          </w:p>
          <w:p w:rsidR="007437F4" w:rsidRDefault="009943EF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What happens on the 3</w:t>
            </w:r>
            <w:r w:rsidRPr="009943EF">
              <w:rPr>
                <w:rFonts w:ascii="Comic Sans MS" w:eastAsia="Comic Sans MS" w:hAnsi="Comic Sans MS" w:cs="Comic Sans MS"/>
                <w:sz w:val="28"/>
                <w:vertAlign w:val="superscript"/>
              </w:rPr>
              <w:t>rd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day of the celebration?</w:t>
            </w:r>
          </w:p>
          <w:p w:rsidR="007437F4" w:rsidRDefault="007437F4">
            <w:pPr>
              <w:jc w:val="center"/>
            </w:pPr>
          </w:p>
        </w:tc>
      </w:tr>
      <w:tr w:rsidR="007437F4" w:rsidTr="00FB45E6">
        <w:trPr>
          <w:trHeight w:val="111"/>
        </w:trPr>
        <w:tc>
          <w:tcPr>
            <w:tcW w:w="4188" w:type="dxa"/>
          </w:tcPr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437F4" w:rsidRPr="009326B7" w:rsidRDefault="00AC62BD" w:rsidP="00AC62B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326B7">
              <w:rPr>
                <w:rFonts w:ascii="Comic Sans MS" w:eastAsia="Comic Sans MS" w:hAnsi="Comic Sans MS" w:cs="Comic Sans MS"/>
                <w:sz w:val="24"/>
                <w:szCs w:val="24"/>
              </w:rPr>
              <w:t>Making candy sculls</w:t>
            </w:r>
          </w:p>
          <w:p w:rsidR="00AC62BD" w:rsidRPr="009326B7" w:rsidRDefault="00AC62BD" w:rsidP="00AC62B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326B7">
              <w:rPr>
                <w:rFonts w:ascii="Comic Sans MS" w:eastAsia="Comic Sans MS" w:hAnsi="Comic Sans MS" w:cs="Comic Sans MS"/>
                <w:sz w:val="24"/>
                <w:szCs w:val="24"/>
              </w:rPr>
              <w:t>Visit cemeteries / spend the night</w:t>
            </w:r>
          </w:p>
          <w:p w:rsidR="00AC62BD" w:rsidRPr="009326B7" w:rsidRDefault="00AC62BD" w:rsidP="00AC62B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326B7">
              <w:rPr>
                <w:rFonts w:ascii="Comic Sans MS" w:eastAsia="Comic Sans MS" w:hAnsi="Comic Sans MS" w:cs="Comic Sans MS"/>
                <w:sz w:val="24"/>
                <w:szCs w:val="24"/>
              </w:rPr>
              <w:t>Sing/dance</w:t>
            </w:r>
          </w:p>
          <w:p w:rsidR="00AC62BD" w:rsidRPr="009326B7" w:rsidRDefault="00AC62BD" w:rsidP="00AC62B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326B7">
              <w:rPr>
                <w:rFonts w:ascii="Comic Sans MS" w:eastAsia="Comic Sans MS" w:hAnsi="Comic Sans MS" w:cs="Comic Sans MS"/>
                <w:sz w:val="24"/>
                <w:szCs w:val="24"/>
              </w:rPr>
              <w:t>Decorate graves</w:t>
            </w:r>
          </w:p>
          <w:p w:rsidR="00AC62BD" w:rsidRPr="009326B7" w:rsidRDefault="00AC62BD" w:rsidP="00AC62B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326B7">
              <w:rPr>
                <w:rFonts w:ascii="Comic Sans MS" w:eastAsia="Comic Sans MS" w:hAnsi="Comic Sans MS" w:cs="Comic Sans MS"/>
                <w:sz w:val="24"/>
                <w:szCs w:val="24"/>
              </w:rPr>
              <w:t>Decorate alters</w:t>
            </w:r>
          </w:p>
          <w:p w:rsidR="00AC62BD" w:rsidRPr="009326B7" w:rsidRDefault="009326B7" w:rsidP="00AC62B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326B7">
              <w:rPr>
                <w:rFonts w:ascii="Comic Sans MS" w:eastAsia="Comic Sans MS" w:hAnsi="Comic Sans MS" w:cs="Comic Sans MS"/>
                <w:sz w:val="24"/>
                <w:szCs w:val="24"/>
              </w:rPr>
              <w:t>Make food – bread of the dead</w:t>
            </w:r>
          </w:p>
          <w:p w:rsidR="009326B7" w:rsidRPr="009326B7" w:rsidRDefault="009326B7" w:rsidP="00AC62B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Scull costumes/face paint</w:t>
            </w:r>
          </w:p>
          <w:p w:rsidR="009326B7" w:rsidRPr="00FB45E6" w:rsidRDefault="009326B7" w:rsidP="009326B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Make toy skeletons</w:t>
            </w:r>
          </w:p>
          <w:p w:rsidR="00FB45E6" w:rsidRDefault="00FB45E6" w:rsidP="00FB45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45E6" w:rsidRDefault="00FB45E6" w:rsidP="00FB45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45E6" w:rsidRPr="00FB45E6" w:rsidRDefault="00FB45E6" w:rsidP="00FB45E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88" w:type="dxa"/>
          </w:tcPr>
          <w:p w:rsidR="007437F4" w:rsidRDefault="007437F4">
            <w:pPr>
              <w:jc w:val="center"/>
            </w:pPr>
          </w:p>
          <w:p w:rsidR="009326B7" w:rsidRDefault="009326B7">
            <w:pPr>
              <w:jc w:val="center"/>
              <w:rPr>
                <w:rFonts w:ascii="Comic Sans MS" w:eastAsia="Comic Sans MS" w:hAnsi="Comic Sans MS" w:cs="Comic Sans MS"/>
                <w:sz w:val="28"/>
              </w:rPr>
            </w:pPr>
          </w:p>
          <w:p w:rsidR="009326B7" w:rsidRDefault="009326B7">
            <w:pPr>
              <w:jc w:val="center"/>
              <w:rPr>
                <w:rFonts w:ascii="Comic Sans MS" w:eastAsia="Comic Sans MS" w:hAnsi="Comic Sans MS" w:cs="Comic Sans MS"/>
                <w:sz w:val="28"/>
              </w:rPr>
            </w:pPr>
          </w:p>
          <w:p w:rsidR="009326B7" w:rsidRDefault="009326B7">
            <w:pPr>
              <w:jc w:val="center"/>
              <w:rPr>
                <w:rFonts w:ascii="Comic Sans MS" w:eastAsia="Comic Sans MS" w:hAnsi="Comic Sans MS" w:cs="Comic Sans MS"/>
                <w:sz w:val="28"/>
              </w:rPr>
            </w:pPr>
          </w:p>
          <w:p w:rsidR="007437F4" w:rsidRDefault="00AC62BD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List 5 traditions associated with the Day of the Dead</w:t>
            </w:r>
          </w:p>
          <w:p w:rsidR="007437F4" w:rsidRDefault="007437F4">
            <w:pPr>
              <w:jc w:val="center"/>
            </w:pPr>
          </w:p>
        </w:tc>
      </w:tr>
      <w:tr w:rsidR="007437F4" w:rsidTr="00FB45E6">
        <w:trPr>
          <w:trHeight w:val="111"/>
        </w:trPr>
        <w:tc>
          <w:tcPr>
            <w:tcW w:w="4188" w:type="dxa"/>
          </w:tcPr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437F4" w:rsidRPr="003A333D" w:rsidRDefault="003A333D" w:rsidP="003A333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Sugar sculls</w:t>
            </w:r>
          </w:p>
          <w:p w:rsidR="003A333D" w:rsidRPr="003A333D" w:rsidRDefault="003A333D" w:rsidP="003A333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Toy skeletons</w:t>
            </w:r>
          </w:p>
          <w:p w:rsidR="003A333D" w:rsidRPr="003A333D" w:rsidRDefault="003A333D" w:rsidP="003A333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Bread of the dead and other food</w:t>
            </w:r>
          </w:p>
          <w:p w:rsidR="003A333D" w:rsidRPr="003A333D" w:rsidRDefault="003A333D" w:rsidP="003A333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Photos</w:t>
            </w:r>
          </w:p>
          <w:p w:rsidR="003A333D" w:rsidRPr="003A333D" w:rsidRDefault="003A333D" w:rsidP="003A333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Marigolds</w:t>
            </w:r>
          </w:p>
          <w:p w:rsidR="003A333D" w:rsidRDefault="003A333D" w:rsidP="003A333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</w:t>
            </w:r>
          </w:p>
          <w:p w:rsidR="003A333D" w:rsidRDefault="003A333D" w:rsidP="003A333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Incents</w:t>
            </w:r>
          </w:p>
          <w:p w:rsidR="003A333D" w:rsidRDefault="003A333D" w:rsidP="003A333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Salt</w:t>
            </w:r>
          </w:p>
          <w:p w:rsidR="003A333D" w:rsidRDefault="003A333D" w:rsidP="003A333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Earth</w:t>
            </w:r>
          </w:p>
          <w:p w:rsidR="003A333D" w:rsidRPr="003A333D" w:rsidRDefault="003A333D" w:rsidP="003A333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candles</w:t>
            </w:r>
          </w:p>
        </w:tc>
        <w:tc>
          <w:tcPr>
            <w:tcW w:w="4188" w:type="dxa"/>
          </w:tcPr>
          <w:p w:rsidR="007437F4" w:rsidRDefault="007437F4">
            <w:pPr>
              <w:jc w:val="center"/>
            </w:pPr>
          </w:p>
          <w:p w:rsidR="003A333D" w:rsidRDefault="003A333D">
            <w:pPr>
              <w:jc w:val="center"/>
              <w:rPr>
                <w:rFonts w:ascii="Comic Sans MS" w:eastAsia="Comic Sans MS" w:hAnsi="Comic Sans MS" w:cs="Comic Sans MS"/>
                <w:sz w:val="28"/>
              </w:rPr>
            </w:pPr>
          </w:p>
          <w:p w:rsidR="003A333D" w:rsidRDefault="003A333D">
            <w:pPr>
              <w:jc w:val="center"/>
              <w:rPr>
                <w:rFonts w:ascii="Comic Sans MS" w:eastAsia="Comic Sans MS" w:hAnsi="Comic Sans MS" w:cs="Comic Sans MS"/>
                <w:sz w:val="28"/>
              </w:rPr>
            </w:pPr>
          </w:p>
          <w:p w:rsidR="003A333D" w:rsidRDefault="003A333D">
            <w:pPr>
              <w:jc w:val="center"/>
              <w:rPr>
                <w:rFonts w:ascii="Comic Sans MS" w:eastAsia="Comic Sans MS" w:hAnsi="Comic Sans MS" w:cs="Comic Sans MS"/>
                <w:sz w:val="28"/>
              </w:rPr>
            </w:pPr>
          </w:p>
          <w:p w:rsidR="007437F4" w:rsidRDefault="003A333D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List 5 items that family members place on alters</w:t>
            </w:r>
          </w:p>
          <w:p w:rsidR="007437F4" w:rsidRDefault="007437F4">
            <w:pPr>
              <w:jc w:val="center"/>
            </w:pPr>
          </w:p>
        </w:tc>
      </w:tr>
      <w:tr w:rsidR="007437F4" w:rsidTr="00FB45E6">
        <w:trPr>
          <w:trHeight w:val="111"/>
        </w:trPr>
        <w:tc>
          <w:tcPr>
            <w:tcW w:w="4188" w:type="dxa"/>
          </w:tcPr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437F4" w:rsidRPr="009943EF" w:rsidRDefault="003A333D" w:rsidP="003A33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Catrina is the most important figure. She is a very rich woman of the old times who with a large hat, gown, and flowers. She represents that death does not discriminate. </w:t>
            </w:r>
          </w:p>
        </w:tc>
        <w:tc>
          <w:tcPr>
            <w:tcW w:w="4188" w:type="dxa"/>
          </w:tcPr>
          <w:p w:rsidR="007437F4" w:rsidRDefault="007437F4">
            <w:pPr>
              <w:jc w:val="center"/>
            </w:pPr>
          </w:p>
          <w:p w:rsidR="007437F4" w:rsidRDefault="003A333D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What is the most important figure of the day of the dead? Why?</w:t>
            </w:r>
          </w:p>
          <w:p w:rsidR="007437F4" w:rsidRDefault="007437F4">
            <w:pPr>
              <w:jc w:val="center"/>
            </w:pPr>
          </w:p>
        </w:tc>
      </w:tr>
      <w:tr w:rsidR="007437F4" w:rsidTr="00FB45E6">
        <w:trPr>
          <w:trHeight w:val="111"/>
        </w:trPr>
        <w:tc>
          <w:tcPr>
            <w:tcW w:w="4188" w:type="dxa"/>
          </w:tcPr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437F4" w:rsidRPr="009943EF" w:rsidRDefault="003A33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El DIA DE LOS MUERTOS</w:t>
            </w:r>
          </w:p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88" w:type="dxa"/>
          </w:tcPr>
          <w:p w:rsidR="007437F4" w:rsidRDefault="007437F4">
            <w:pPr>
              <w:jc w:val="center"/>
            </w:pPr>
          </w:p>
          <w:p w:rsidR="007437F4" w:rsidRDefault="003A333D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By what name is the day of the dead also known as?</w:t>
            </w:r>
          </w:p>
        </w:tc>
      </w:tr>
      <w:tr w:rsidR="007437F4" w:rsidTr="00FB45E6">
        <w:trPr>
          <w:trHeight w:val="111"/>
        </w:trPr>
        <w:tc>
          <w:tcPr>
            <w:tcW w:w="4188" w:type="dxa"/>
          </w:tcPr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437F4" w:rsidRPr="009943EF" w:rsidRDefault="003A33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MEXICANS AND LATIN AMERICANS</w:t>
            </w:r>
          </w:p>
        </w:tc>
        <w:tc>
          <w:tcPr>
            <w:tcW w:w="4188" w:type="dxa"/>
          </w:tcPr>
          <w:p w:rsidR="007437F4" w:rsidRDefault="007437F4">
            <w:pPr>
              <w:jc w:val="center"/>
            </w:pPr>
          </w:p>
          <w:p w:rsidR="007437F4" w:rsidRDefault="003A333D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WHO CELEBRATES THE DAY OF THE DEAD?</w:t>
            </w:r>
          </w:p>
          <w:p w:rsidR="007437F4" w:rsidRDefault="007437F4">
            <w:pPr>
              <w:jc w:val="center"/>
            </w:pPr>
          </w:p>
        </w:tc>
      </w:tr>
      <w:tr w:rsidR="007437F4" w:rsidTr="00FB45E6">
        <w:trPr>
          <w:trHeight w:val="111"/>
        </w:trPr>
        <w:tc>
          <w:tcPr>
            <w:tcW w:w="4188" w:type="dxa"/>
          </w:tcPr>
          <w:p w:rsidR="003A333D" w:rsidRDefault="003A333D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7437F4" w:rsidRPr="009943EF" w:rsidRDefault="003A33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Altars and gravesites</w:t>
            </w:r>
          </w:p>
        </w:tc>
        <w:tc>
          <w:tcPr>
            <w:tcW w:w="4188" w:type="dxa"/>
          </w:tcPr>
          <w:p w:rsidR="007437F4" w:rsidRDefault="007437F4">
            <w:pPr>
              <w:jc w:val="center"/>
            </w:pPr>
          </w:p>
          <w:p w:rsidR="007437F4" w:rsidRDefault="003A333D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Where do Mexican families leave offerings for the dead?</w:t>
            </w:r>
          </w:p>
          <w:p w:rsidR="007437F4" w:rsidRDefault="007437F4">
            <w:pPr>
              <w:jc w:val="center"/>
            </w:pPr>
          </w:p>
        </w:tc>
      </w:tr>
      <w:tr w:rsidR="007437F4" w:rsidTr="00FB45E6">
        <w:trPr>
          <w:trHeight w:val="111"/>
        </w:trPr>
        <w:tc>
          <w:tcPr>
            <w:tcW w:w="4188" w:type="dxa"/>
          </w:tcPr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437F4" w:rsidRPr="003A333D" w:rsidRDefault="003A333D" w:rsidP="003A333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Mexico</w:t>
            </w:r>
          </w:p>
          <w:p w:rsidR="003A333D" w:rsidRPr="003A333D" w:rsidRDefault="003A333D" w:rsidP="003A333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USA</w:t>
            </w:r>
          </w:p>
          <w:p w:rsidR="003A333D" w:rsidRPr="003A333D" w:rsidRDefault="003A333D" w:rsidP="003A333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CANADA</w:t>
            </w:r>
          </w:p>
        </w:tc>
        <w:tc>
          <w:tcPr>
            <w:tcW w:w="4188" w:type="dxa"/>
          </w:tcPr>
          <w:p w:rsidR="007437F4" w:rsidRDefault="007437F4">
            <w:pPr>
              <w:jc w:val="center"/>
            </w:pPr>
          </w:p>
          <w:p w:rsidR="007437F4" w:rsidRDefault="007437F4"/>
          <w:p w:rsidR="007437F4" w:rsidRDefault="003A333D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List 3 countries where the day of the dead is celebrated</w:t>
            </w:r>
            <w:r w:rsidR="003D3C15">
              <w:rPr>
                <w:rFonts w:ascii="Comic Sans MS" w:eastAsia="Comic Sans MS" w:hAnsi="Comic Sans MS" w:cs="Comic Sans MS"/>
                <w:sz w:val="28"/>
              </w:rPr>
              <w:t>.</w:t>
            </w:r>
          </w:p>
          <w:p w:rsidR="007437F4" w:rsidRDefault="007437F4">
            <w:pPr>
              <w:jc w:val="center"/>
            </w:pPr>
          </w:p>
        </w:tc>
      </w:tr>
      <w:tr w:rsidR="007437F4" w:rsidTr="00FB45E6">
        <w:trPr>
          <w:trHeight w:val="111"/>
        </w:trPr>
        <w:tc>
          <w:tcPr>
            <w:tcW w:w="4188" w:type="dxa"/>
          </w:tcPr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437F4" w:rsidRPr="009943EF" w:rsidRDefault="003A33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MARIGOLDS</w:t>
            </w:r>
          </w:p>
        </w:tc>
        <w:tc>
          <w:tcPr>
            <w:tcW w:w="4188" w:type="dxa"/>
          </w:tcPr>
          <w:p w:rsidR="007437F4" w:rsidRDefault="007437F4">
            <w:pPr>
              <w:jc w:val="center"/>
            </w:pPr>
          </w:p>
          <w:p w:rsidR="007437F4" w:rsidRDefault="003A333D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What types of flowers are left as offerings at graves?</w:t>
            </w:r>
          </w:p>
          <w:p w:rsidR="007437F4" w:rsidRDefault="007437F4" w:rsidP="00FB45E6"/>
          <w:p w:rsidR="00FB45E6" w:rsidRDefault="00FB45E6" w:rsidP="00FB45E6"/>
          <w:p w:rsidR="00FB45E6" w:rsidRDefault="00FB45E6" w:rsidP="00FB45E6">
            <w:bookmarkStart w:id="0" w:name="_GoBack"/>
            <w:bookmarkEnd w:id="0"/>
          </w:p>
        </w:tc>
      </w:tr>
      <w:tr w:rsidR="007437F4" w:rsidTr="00FB45E6">
        <w:trPr>
          <w:trHeight w:val="111"/>
        </w:trPr>
        <w:tc>
          <w:tcPr>
            <w:tcW w:w="4188" w:type="dxa"/>
          </w:tcPr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437F4" w:rsidRPr="009943EF" w:rsidRDefault="004B5F8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FALSE!!!!</w:t>
            </w:r>
          </w:p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88" w:type="dxa"/>
          </w:tcPr>
          <w:p w:rsidR="007437F4" w:rsidRDefault="007437F4">
            <w:pPr>
              <w:jc w:val="center"/>
            </w:pPr>
          </w:p>
          <w:p w:rsidR="004B5F87" w:rsidRDefault="004B5F87">
            <w:pPr>
              <w:jc w:val="center"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True or False</w:t>
            </w:r>
          </w:p>
          <w:p w:rsidR="007437F4" w:rsidRDefault="004B5F87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El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Dia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</w:rPr>
              <w:t xml:space="preserve"> De Los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Muertos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</w:rPr>
              <w:t xml:space="preserve"> is the Mexican version of Halloween.</w:t>
            </w:r>
            <w:r w:rsidR="003D3C15"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</w:tr>
      <w:tr w:rsidR="007437F4" w:rsidTr="00FB45E6">
        <w:trPr>
          <w:trHeight w:val="111"/>
        </w:trPr>
        <w:tc>
          <w:tcPr>
            <w:tcW w:w="4188" w:type="dxa"/>
          </w:tcPr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437F4" w:rsidRPr="009943EF" w:rsidRDefault="004B5F8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FALSE!!!</w:t>
            </w:r>
          </w:p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88" w:type="dxa"/>
          </w:tcPr>
          <w:p w:rsidR="007437F4" w:rsidRDefault="007437F4">
            <w:pPr>
              <w:jc w:val="center"/>
            </w:pPr>
          </w:p>
          <w:p w:rsidR="007437F4" w:rsidRDefault="004B5F87">
            <w:pPr>
              <w:jc w:val="center"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True of False</w:t>
            </w:r>
          </w:p>
          <w:p w:rsidR="004B5F87" w:rsidRDefault="004B5F87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Images of ghosts, witches, and vampires are displayed for the Day of the Dead</w:t>
            </w:r>
          </w:p>
        </w:tc>
      </w:tr>
      <w:tr w:rsidR="007437F4" w:rsidTr="00FB45E6">
        <w:trPr>
          <w:trHeight w:val="111"/>
        </w:trPr>
        <w:tc>
          <w:tcPr>
            <w:tcW w:w="4188" w:type="dxa"/>
          </w:tcPr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437F4" w:rsidRPr="009943EF" w:rsidRDefault="004B5F8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TRUE!!</w:t>
            </w:r>
          </w:p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88" w:type="dxa"/>
          </w:tcPr>
          <w:p w:rsidR="007437F4" w:rsidRDefault="007437F4">
            <w:pPr>
              <w:jc w:val="center"/>
            </w:pPr>
          </w:p>
          <w:p w:rsidR="007437F4" w:rsidRDefault="004B5F87">
            <w:pPr>
              <w:jc w:val="center"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True of false</w:t>
            </w:r>
          </w:p>
          <w:p w:rsidR="004B5F87" w:rsidRDefault="004B5F87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The day of the dead does not honor death, but honors those who have passed. They reflect upon their loved ones </w:t>
            </w:r>
            <w:proofErr w:type="gramStart"/>
            <w:r>
              <w:rPr>
                <w:rFonts w:ascii="Comic Sans MS" w:eastAsia="Comic Sans MS" w:hAnsi="Comic Sans MS" w:cs="Comic Sans MS"/>
                <w:sz w:val="28"/>
              </w:rPr>
              <w:t>lives</w:t>
            </w:r>
            <w:proofErr w:type="gramEnd"/>
            <w:r>
              <w:rPr>
                <w:rFonts w:ascii="Comic Sans MS" w:eastAsia="Comic Sans MS" w:hAnsi="Comic Sans MS" w:cs="Comic Sans MS"/>
                <w:sz w:val="28"/>
              </w:rPr>
              <w:t xml:space="preserve">. </w:t>
            </w:r>
          </w:p>
          <w:p w:rsidR="007437F4" w:rsidRDefault="007437F4">
            <w:pPr>
              <w:jc w:val="center"/>
            </w:pPr>
          </w:p>
          <w:p w:rsidR="007437F4" w:rsidRDefault="007437F4">
            <w:pPr>
              <w:jc w:val="center"/>
            </w:pPr>
          </w:p>
        </w:tc>
      </w:tr>
      <w:tr w:rsidR="007437F4" w:rsidTr="00FB45E6">
        <w:trPr>
          <w:trHeight w:val="111"/>
        </w:trPr>
        <w:tc>
          <w:tcPr>
            <w:tcW w:w="4188" w:type="dxa"/>
          </w:tcPr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437F4" w:rsidRPr="009943EF" w:rsidRDefault="00C438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TRUE!!</w:t>
            </w:r>
          </w:p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88" w:type="dxa"/>
          </w:tcPr>
          <w:p w:rsidR="007437F4" w:rsidRDefault="007437F4">
            <w:pPr>
              <w:jc w:val="center"/>
            </w:pPr>
          </w:p>
          <w:p w:rsidR="00C43865" w:rsidRDefault="00C43865" w:rsidP="00C43865">
            <w:pPr>
              <w:jc w:val="center"/>
              <w:rPr>
                <w:rFonts w:ascii="Comic Sans MS" w:eastAsia="Comic Sans MS" w:hAnsi="Comic Sans MS" w:cs="Comic Sans MS"/>
                <w:sz w:val="28"/>
              </w:rPr>
            </w:pPr>
            <w:r>
              <w:rPr>
                <w:rFonts w:ascii="Comic Sans MS" w:eastAsia="Comic Sans MS" w:hAnsi="Comic Sans MS" w:cs="Comic Sans MS"/>
                <w:sz w:val="28"/>
              </w:rPr>
              <w:t>True or false</w:t>
            </w:r>
          </w:p>
          <w:p w:rsidR="007437F4" w:rsidRDefault="00C43865" w:rsidP="00C43865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Alters or </w:t>
            </w:r>
            <w:proofErr w:type="spellStart"/>
            <w:r>
              <w:rPr>
                <w:rFonts w:ascii="Comic Sans MS" w:eastAsia="Comic Sans MS" w:hAnsi="Comic Sans MS" w:cs="Comic Sans MS"/>
                <w:sz w:val="28"/>
              </w:rPr>
              <w:t>ofrendas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</w:rPr>
              <w:t xml:space="preserve"> are not for worshiping but for offering our love and remembering our departed family members.</w:t>
            </w:r>
          </w:p>
          <w:p w:rsidR="007437F4" w:rsidRDefault="007437F4">
            <w:pPr>
              <w:jc w:val="center"/>
            </w:pPr>
          </w:p>
        </w:tc>
      </w:tr>
      <w:tr w:rsidR="007437F4" w:rsidTr="00FB45E6">
        <w:trPr>
          <w:trHeight w:val="111"/>
        </w:trPr>
        <w:tc>
          <w:tcPr>
            <w:tcW w:w="4188" w:type="dxa"/>
          </w:tcPr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437F4" w:rsidRPr="009943EF" w:rsidRDefault="00FB45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OFRENDAS</w:t>
            </w:r>
          </w:p>
          <w:p w:rsidR="007437F4" w:rsidRPr="009943EF" w:rsidRDefault="003D3C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43E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4188" w:type="dxa"/>
          </w:tcPr>
          <w:p w:rsidR="007437F4" w:rsidRDefault="007437F4">
            <w:pPr>
              <w:jc w:val="center"/>
            </w:pPr>
          </w:p>
          <w:p w:rsidR="007437F4" w:rsidRDefault="007437F4">
            <w:pPr>
              <w:jc w:val="center"/>
            </w:pPr>
          </w:p>
          <w:p w:rsidR="007437F4" w:rsidRDefault="00FB45E6" w:rsidP="00FB45E6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What is the Spanish name for Alters?</w:t>
            </w:r>
          </w:p>
        </w:tc>
      </w:tr>
      <w:tr w:rsidR="007437F4" w:rsidTr="00FB45E6">
        <w:trPr>
          <w:trHeight w:val="111"/>
        </w:trPr>
        <w:tc>
          <w:tcPr>
            <w:tcW w:w="4188" w:type="dxa"/>
          </w:tcPr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437F4" w:rsidRPr="009943EF" w:rsidRDefault="003D3C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43EF">
              <w:rPr>
                <w:rFonts w:ascii="Comic Sans MS" w:eastAsia="Comic Sans MS" w:hAnsi="Comic Sans MS" w:cs="Comic Sans MS"/>
                <w:sz w:val="28"/>
                <w:szCs w:val="28"/>
              </w:rPr>
              <w:t>WHAT ARE THE ELEMENTS OF ART?</w:t>
            </w:r>
          </w:p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88" w:type="dxa"/>
          </w:tcPr>
          <w:p w:rsidR="007437F4" w:rsidRDefault="007437F4">
            <w:pPr>
              <w:jc w:val="center"/>
            </w:pPr>
          </w:p>
          <w:p w:rsidR="007437F4" w:rsidRDefault="007437F4">
            <w:pPr>
              <w:jc w:val="center"/>
            </w:pPr>
          </w:p>
          <w:p w:rsidR="007437F4" w:rsidRDefault="003D3C15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LINE, SHAPE, COLOR, TEXTURE, FORM, VALUE</w:t>
            </w:r>
          </w:p>
        </w:tc>
      </w:tr>
      <w:tr w:rsidR="007437F4" w:rsidTr="00FB45E6">
        <w:trPr>
          <w:trHeight w:val="111"/>
        </w:trPr>
        <w:tc>
          <w:tcPr>
            <w:tcW w:w="4188" w:type="dxa"/>
          </w:tcPr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437F4" w:rsidRPr="009943EF" w:rsidRDefault="003D3C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43EF">
              <w:rPr>
                <w:rFonts w:ascii="Comic Sans MS" w:eastAsia="Comic Sans MS" w:hAnsi="Comic Sans MS" w:cs="Comic Sans MS"/>
                <w:sz w:val="28"/>
                <w:szCs w:val="28"/>
              </w:rPr>
              <w:t>WHAT ARE THE PRINCIPLES OF DESIGN?</w:t>
            </w:r>
          </w:p>
          <w:p w:rsidR="007437F4" w:rsidRPr="009943EF" w:rsidRDefault="007437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88" w:type="dxa"/>
          </w:tcPr>
          <w:p w:rsidR="007437F4" w:rsidRDefault="007437F4">
            <w:pPr>
              <w:jc w:val="center"/>
            </w:pPr>
          </w:p>
          <w:p w:rsidR="007437F4" w:rsidRDefault="007437F4">
            <w:pPr>
              <w:jc w:val="center"/>
            </w:pPr>
          </w:p>
          <w:p w:rsidR="007437F4" w:rsidRDefault="003D3C15">
            <w:pPr>
              <w:jc w:val="center"/>
            </w:pPr>
            <w:r>
              <w:rPr>
                <w:rFonts w:ascii="Comic Sans MS" w:eastAsia="Comic Sans MS" w:hAnsi="Comic Sans MS" w:cs="Comic Sans MS"/>
                <w:sz w:val="28"/>
              </w:rPr>
              <w:t>BALANCE, CONTRAST, EMPHASIS, MOVEMENT, PATTERN, UNITY</w:t>
            </w:r>
          </w:p>
        </w:tc>
      </w:tr>
    </w:tbl>
    <w:p w:rsidR="007437F4" w:rsidRDefault="007437F4"/>
    <w:sectPr w:rsidR="007437F4" w:rsidSect="00FB45E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237"/>
    <w:multiLevelType w:val="hybridMultilevel"/>
    <w:tmpl w:val="3312C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E4797"/>
    <w:multiLevelType w:val="hybridMultilevel"/>
    <w:tmpl w:val="55283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B1D99"/>
    <w:multiLevelType w:val="hybridMultilevel"/>
    <w:tmpl w:val="5154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37F4"/>
    <w:rsid w:val="003A333D"/>
    <w:rsid w:val="003D3C15"/>
    <w:rsid w:val="004B5F87"/>
    <w:rsid w:val="006D62DE"/>
    <w:rsid w:val="007437F4"/>
    <w:rsid w:val="009326B7"/>
    <w:rsid w:val="009943EF"/>
    <w:rsid w:val="00AC62BD"/>
    <w:rsid w:val="00C43865"/>
    <w:rsid w:val="00E71F08"/>
    <w:rsid w:val="00FB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C6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C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 STUDY GUIDE.docx.docx</vt:lpstr>
    </vt:vector>
  </TitlesOfParts>
  <Company>FCPS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 STUDY GUIDE.docx.docx</dc:title>
  <dc:creator>Rinehuls,Sheri</dc:creator>
  <cp:lastModifiedBy>FCPS</cp:lastModifiedBy>
  <cp:revision>8</cp:revision>
  <dcterms:created xsi:type="dcterms:W3CDTF">2014-11-11T19:28:00Z</dcterms:created>
  <dcterms:modified xsi:type="dcterms:W3CDTF">2014-11-12T13:36:00Z</dcterms:modified>
</cp:coreProperties>
</file>